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173361" w:rsidRDefault="00F839AA" w:rsidP="0030745E">
      <w:pPr>
        <w:pStyle w:val="1"/>
        <w:rPr>
          <w:rFonts w:ascii="Times New Roman" w:hAnsi="Times New Roman" w:cs="Times New Roman"/>
        </w:rPr>
      </w:pPr>
      <w:r w:rsidRPr="00173361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7222"/>
      </w:tblGrid>
      <w:tr w:rsidR="002A6CCA" w:rsidRPr="00017A6E" w:rsidTr="00017A6E">
        <w:tc>
          <w:tcPr>
            <w:tcW w:w="1722" w:type="pct"/>
          </w:tcPr>
          <w:p w:rsidR="002A6CCA" w:rsidRPr="00173361" w:rsidRDefault="002A6CCA" w:rsidP="0030745E">
            <w:pPr>
              <w:rPr>
                <w:lang w:val="en-US"/>
              </w:rPr>
            </w:pPr>
            <w:r w:rsidRPr="00173361">
              <w:t xml:space="preserve">Автор </w:t>
            </w:r>
            <w:r w:rsidR="005901A4" w:rsidRPr="00173361">
              <w:t>материала</w:t>
            </w:r>
            <w:r w:rsidRPr="00173361">
              <w:t xml:space="preserve"> (ФИО)</w:t>
            </w:r>
            <w:r w:rsidR="00DC53F6" w:rsidRPr="00173361">
              <w:rPr>
                <w:lang w:val="en-US"/>
              </w:rPr>
              <w:t xml:space="preserve"> *</w:t>
            </w:r>
          </w:p>
          <w:p w:rsidR="0030745E" w:rsidRPr="00173361" w:rsidRDefault="0030745E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9E22F3" w:rsidRPr="00173361" w:rsidRDefault="00C455E0" w:rsidP="009E22F3">
            <w:pPr>
              <w:rPr>
                <w:b/>
              </w:rPr>
            </w:pPr>
            <w:r w:rsidRPr="00173361">
              <w:rPr>
                <w:b/>
              </w:rPr>
              <w:t>Скворцова Татьяна Александровна</w:t>
            </w:r>
          </w:p>
        </w:tc>
      </w:tr>
      <w:tr w:rsidR="002A6CCA" w:rsidRPr="00017A6E" w:rsidTr="00017A6E">
        <w:tc>
          <w:tcPr>
            <w:tcW w:w="1722" w:type="pct"/>
          </w:tcPr>
          <w:p w:rsidR="002A6CCA" w:rsidRPr="00017A6E" w:rsidRDefault="002A6CCA" w:rsidP="0030745E">
            <w:r w:rsidRPr="00017A6E">
              <w:t>Должность (с указанием преподаваемого предмета)</w:t>
            </w:r>
            <w:r w:rsidR="00DC53F6" w:rsidRPr="00017A6E">
              <w:t xml:space="preserve"> </w:t>
            </w:r>
            <w:r w:rsidR="00DC53F6" w:rsidRPr="00017A6E">
              <w:rPr>
                <w:color w:val="FF0000"/>
              </w:rPr>
              <w:t>*</w:t>
            </w:r>
          </w:p>
        </w:tc>
        <w:tc>
          <w:tcPr>
            <w:tcW w:w="3278" w:type="pct"/>
          </w:tcPr>
          <w:p w:rsidR="002A6CCA" w:rsidRPr="00017A6E" w:rsidRDefault="00017A6E" w:rsidP="00C455E0">
            <w:r w:rsidRPr="00017A6E">
              <w:t xml:space="preserve">Учитель </w:t>
            </w:r>
            <w:r w:rsidR="00C455E0">
              <w:t>биологии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>Образовательное учреждение</w:t>
            </w:r>
            <w:r w:rsidRPr="00017A6E">
              <w:rPr>
                <w:lang w:val="en-US"/>
              </w:rPr>
              <w:t xml:space="preserve"> 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8E4557" w:rsidRDefault="008E4557" w:rsidP="00294408">
            <w:r w:rsidRPr="008E4557">
              <w:t xml:space="preserve">Муниципальное казённое специальное (коррекционное) образовательное учреждение для обучающихся, воспитанников с ограниченными возможностями здоровья Краснобаковская специальная (коррекционная) общеобразовательная школа-интернат </w:t>
            </w:r>
            <w:r w:rsidRPr="008E4557">
              <w:rPr>
                <w:lang w:val="en-US"/>
              </w:rPr>
              <w:t>VIII</w:t>
            </w:r>
            <w:r w:rsidRPr="008E4557">
              <w:t xml:space="preserve"> вида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>Название материала</w:t>
            </w:r>
            <w:r w:rsidRPr="00017A6E">
              <w:rPr>
                <w:lang w:val="en-US"/>
              </w:rPr>
              <w:t xml:space="preserve"> </w:t>
            </w:r>
            <w:r w:rsidRPr="00017A6E">
              <w:rPr>
                <w:color w:val="FF0000"/>
                <w:lang w:val="en-US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C455E0">
            <w:r w:rsidRPr="00017A6E">
              <w:t>Интерактивный кроссворд «</w:t>
            </w:r>
            <w:r w:rsidRPr="008E4557">
              <w:rPr>
                <w:bCs/>
              </w:rPr>
              <w:t>Плодово-ягодные розоцветные</w:t>
            </w:r>
            <w:r w:rsidRPr="00017A6E">
              <w:t>»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Класс (возраст)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>
              <w:t>7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 xml:space="preserve">Учебный предмет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>
              <w:t>биология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78" w:type="pct"/>
          </w:tcPr>
          <w:p w:rsidR="008E4557" w:rsidRPr="008E4557" w:rsidRDefault="008E4557" w:rsidP="008E4557">
            <w:r w:rsidRPr="008E4557">
              <w:t xml:space="preserve">Программы специальных (коррекционных) образовательных учреждений </w:t>
            </w:r>
            <w:r w:rsidRPr="008E4557">
              <w:rPr>
                <w:lang w:val="en-US"/>
              </w:rPr>
              <w:t>VIII</w:t>
            </w:r>
            <w:r w:rsidRPr="008E4557">
              <w:t xml:space="preserve"> вида 5-9 классы под редакцией В.В. Воронковой, М: «Владос», 2011. </w:t>
            </w:r>
          </w:p>
          <w:p w:rsidR="008E4557" w:rsidRPr="008E4557" w:rsidRDefault="008E4557" w:rsidP="002A6CCA">
            <w:r w:rsidRPr="008E4557">
              <w:t>Учебник: З.А.Клепинина, М: «Просвещение», 2013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Вид ресурса (презентация, видео, текстовый документ  и другие)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 w:rsidRPr="00017A6E">
              <w:t>презентация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Техническое оснащение (компьютер, интерактивная доска и другие.)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8E4557" w:rsidRPr="00017A6E" w:rsidRDefault="008E4557" w:rsidP="0078660A">
            <w:r w:rsidRPr="00017A6E">
              <w:t>Компьютер,</w:t>
            </w:r>
            <w:r>
              <w:t xml:space="preserve"> </w:t>
            </w:r>
            <w:r w:rsidRPr="00017A6E">
              <w:t>колонки,</w:t>
            </w:r>
            <w:r>
              <w:t xml:space="preserve"> </w:t>
            </w:r>
            <w:r w:rsidRPr="00017A6E">
              <w:t>проектор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t>Цели,</w:t>
            </w:r>
          </w:p>
          <w:p w:rsidR="008E4557" w:rsidRPr="00017A6E" w:rsidRDefault="008E4557" w:rsidP="0030745E">
            <w:r w:rsidRPr="00017A6E">
              <w:t xml:space="preserve">Задачи материала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173361" w:rsidRPr="00173361" w:rsidRDefault="00173361" w:rsidP="00173361">
            <w:r w:rsidRPr="00173361">
              <w:rPr>
                <w:b/>
                <w:bCs/>
              </w:rPr>
              <w:t>Цель</w:t>
            </w:r>
            <w:r w:rsidRPr="00173361">
              <w:t>: систематизировать и обобщить знания  учащихся по тем</w:t>
            </w:r>
            <w:r>
              <w:t>е</w:t>
            </w:r>
            <w:r w:rsidRPr="00173361">
              <w:t xml:space="preserve"> </w:t>
            </w:r>
            <w:r w:rsidRPr="00173361">
              <w:rPr>
                <w:bCs/>
              </w:rPr>
              <w:t>«</w:t>
            </w:r>
            <w:r w:rsidRPr="008E4557">
              <w:rPr>
                <w:bCs/>
              </w:rPr>
              <w:t>Плодово-ягодные розоцветные</w:t>
            </w:r>
            <w:r w:rsidRPr="00173361">
              <w:rPr>
                <w:bCs/>
              </w:rPr>
              <w:t>»</w:t>
            </w:r>
            <w:r w:rsidRPr="00173361">
              <w:t>.</w:t>
            </w:r>
          </w:p>
          <w:p w:rsidR="008E4557" w:rsidRPr="00173361" w:rsidRDefault="00173361" w:rsidP="00173361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>обучающие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: создать условия для организации деятельности учащихся по обобщению знаний;</w:t>
            </w:r>
            <w:r w:rsidRPr="00173361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>развивающие: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содействовать развитию умений анализировать, сопоставлять, обобщать, делать выводы, развивать познавательный интерес;</w:t>
            </w:r>
            <w:r w:rsidRPr="00173361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-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 xml:space="preserve">воспитательные: </w:t>
            </w:r>
            <w:r w:rsidRPr="0017336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способствовать развитию самостоятельности.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rPr>
                <w:bCs/>
              </w:rPr>
              <w:t xml:space="preserve">Краткое описание работы с ресурсом </w:t>
            </w:r>
          </w:p>
          <w:p w:rsidR="008E4557" w:rsidRPr="00017A6E" w:rsidRDefault="008E4557" w:rsidP="0030745E">
            <w:r w:rsidRPr="00017A6E"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017A6E">
              <w:rPr>
                <w:color w:val="FF0000"/>
              </w:rPr>
              <w:t>*</w:t>
            </w:r>
          </w:p>
        </w:tc>
        <w:tc>
          <w:tcPr>
            <w:tcW w:w="3278" w:type="pct"/>
          </w:tcPr>
          <w:p w:rsidR="00173361" w:rsidRPr="00173361" w:rsidRDefault="00173361" w:rsidP="00173361">
            <w:r w:rsidRPr="00173361">
              <w:t xml:space="preserve">Интерактивный кроссворд  выполнен в программе  </w:t>
            </w:r>
            <w:r w:rsidRPr="00173361">
              <w:rPr>
                <w:lang w:val="en-US"/>
              </w:rPr>
              <w:t>Power</w:t>
            </w:r>
            <w:r w:rsidRPr="00173361">
              <w:t xml:space="preserve"> </w:t>
            </w:r>
            <w:r w:rsidRPr="00173361">
              <w:rPr>
                <w:lang w:val="en-US"/>
              </w:rPr>
              <w:t>Point</w:t>
            </w:r>
            <w:r w:rsidRPr="00173361">
              <w:t xml:space="preserve"> 2007.</w:t>
            </w:r>
          </w:p>
          <w:p w:rsidR="00173361" w:rsidRDefault="00173361" w:rsidP="00173361">
            <w:pPr>
              <w:rPr>
                <w:lang w:val="en-US"/>
              </w:rPr>
            </w:pPr>
            <w:r w:rsidRPr="00173361">
              <w:t>Методические рекомендации по использованию ресурса:</w:t>
            </w:r>
          </w:p>
          <w:p w:rsidR="006F1ABD" w:rsidRDefault="006F1ABD" w:rsidP="00173361">
            <w:r>
              <w:t xml:space="preserve">На первом слайде управляющая кнопка </w:t>
            </w:r>
            <w:r w:rsidRPr="006F1ABD">
              <w:drawing>
                <wp:inline distT="0" distB="0" distL="0" distR="0">
                  <wp:extent cx="381000" cy="342900"/>
                  <wp:effectExtent l="19050" t="0" r="0" b="0"/>
                  <wp:docPr id="6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42910" cy="571480"/>
                            <a:chOff x="8501090" y="6286520"/>
                            <a:chExt cx="642910" cy="571480"/>
                          </a:xfrm>
                        </a:grpSpPr>
                        <a:sp>
                          <a:nvSpPr>
                            <a:cNvPr id="8" name="Управляющая кнопка: сведения 7"/>
                            <a:cNvSpPr/>
                          </a:nvSpPr>
                          <a:spPr>
                            <a:xfrm>
                              <a:off x="8501090" y="6286520"/>
                              <a:ext cx="642910" cy="571480"/>
                            </a:xfrm>
                            <a:prstGeom prst="actionButtonInformation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t>ведёт на слайд с источниками.</w:t>
            </w:r>
          </w:p>
          <w:p w:rsidR="006F1ABD" w:rsidRPr="006F1ABD" w:rsidRDefault="006F1ABD" w:rsidP="00173361">
            <w:r>
              <w:t xml:space="preserve">Для перехода на следующий слайд необходимо нажать на </w:t>
            </w:r>
            <w:r w:rsidRPr="00173361">
              <w:rPr>
                <w:bCs/>
                <w:noProof/>
              </w:rPr>
              <w:drawing>
                <wp:inline distT="0" distB="0" distL="0" distR="0">
                  <wp:extent cx="310963" cy="510988"/>
                  <wp:effectExtent l="57150" t="0" r="108137" b="0"/>
                  <wp:docPr id="5" name="Рисунок 4" descr="&amp;Ncy;&amp;ucy;, &amp;zcy;&amp;dcy;&amp;rcy;&amp;acy;&amp;vcy;&amp;scy;&amp;tcy;&amp;vcy;&amp;ucy;&amp;jcy;, &amp;ecy;&amp;tcy;&amp;ocy; &amp;YAcy;. - &amp;Scy;&amp;tcy;&amp;rcy;&amp;iecy;&amp;lcy;&amp;kcy;&amp;icy;-&amp;scy;&amp;tcy;&amp;rcy;&amp;iecy;&amp;lcy;&amp;ocy;&amp;chcy;&amp;kcy;&amp;icy; (&amp;mcy;&amp;ncy;&amp;ocy;&amp;gcy;&amp;ocy;-&amp;mcy;&amp;ncy;&amp;ocy;&amp;gcy;&amp;ocy;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 descr="&amp;Ncy;&amp;ucy;, &amp;zcy;&amp;dcy;&amp;rcy;&amp;acy;&amp;vcy;&amp;scy;&amp;tcy;&amp;vcy;&amp;ucy;&amp;jcy;, &amp;ecy;&amp;tcy;&amp;ocy; &amp;YAcy;. - &amp;Scy;&amp;tcy;&amp;rcy;&amp;iecy;&amp;lcy;&amp;kcy;&amp;icy;-&amp;scy;&amp;tcy;&amp;rcy;&amp;iecy;&amp;lcy;&amp;ocy;&amp;chcy;&amp;kcy;&amp;icy; (&amp;mcy;&amp;ncy;&amp;ocy;&amp;gcy;&amp;ocy;-&amp;mcy;&amp;ncy;&amp;ocy;&amp;gcy;&amp;o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11906" cy="5125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F355F4" w:rsidRPr="00173361" w:rsidRDefault="00173361" w:rsidP="00173361">
            <w:pPr>
              <w:rPr>
                <w:bCs/>
              </w:rPr>
            </w:pPr>
            <w:r w:rsidRPr="00173361">
              <w:rPr>
                <w:bCs/>
              </w:rPr>
              <w:t>Ч</w:t>
            </w:r>
            <w:r w:rsidR="00C24357" w:rsidRPr="00173361">
              <w:rPr>
                <w:bCs/>
              </w:rPr>
              <w:t>тобы</w:t>
            </w:r>
            <w:r w:rsidRPr="00173361">
              <w:rPr>
                <w:bCs/>
              </w:rPr>
              <w:t xml:space="preserve"> </w:t>
            </w:r>
            <w:r w:rsidR="00C24357" w:rsidRPr="00173361">
              <w:rPr>
                <w:bCs/>
              </w:rPr>
              <w:t xml:space="preserve"> прочитать вопрос </w:t>
            </w:r>
            <w:r w:rsidRPr="00173361">
              <w:rPr>
                <w:bCs/>
              </w:rPr>
              <w:t>необходимо нажать</w:t>
            </w:r>
            <w:r w:rsidR="00C24357" w:rsidRPr="00173361">
              <w:rPr>
                <w:bCs/>
              </w:rPr>
              <w:t xml:space="preserve"> на</w:t>
            </w:r>
            <w:r>
              <w:rPr>
                <w:bCs/>
              </w:rPr>
              <w:t xml:space="preserve"> </w:t>
            </w:r>
            <w:r w:rsidRPr="00173361">
              <w:rPr>
                <w:bCs/>
                <w:noProof/>
              </w:rPr>
              <w:drawing>
                <wp:inline distT="0" distB="0" distL="0" distR="0">
                  <wp:extent cx="276225" cy="342900"/>
                  <wp:effectExtent l="19050" t="0" r="9525" b="0"/>
                  <wp:docPr id="1" name="Рисунок 1" descr="Arrow pointing upwards &amp;icy;&amp;zcy; Konstantin Kikvidze, &amp;Rcy;&amp;ocy;&amp;yacy;&amp;lcy;&amp;tcy;&amp;icy;-&amp;fcy;&amp;rcy;&amp;icy; &amp;scy;&amp;tcy;&amp;ocy;&amp;kcy;&amp;ocy;&amp;vcy;&amp;ocy;&amp;iecy; &amp;fcy;&amp;ocy;&amp;tcy;&amp;ocy; #23417218 &amp;ncy;&amp;acy; Fotolia.r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Arrow pointing upwards &amp;icy;&amp;zcy; Konstantin Kikvidze, &amp;Rcy;&amp;ocy;&amp;yacy;&amp;lcy;&amp;tcy;&amp;icy;-&amp;fcy;&amp;rcy;&amp;icy; &amp;scy;&amp;tcy;&amp;ocy;&amp;kcy;&amp;ocy;&amp;vcy;&amp;ocy;&amp;iecy; &amp;fcy;&amp;ocy;&amp;tcy;&amp;ocy; #23417218 &amp;ncy;&amp;acy; Fotolia.ru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</a:blip>
                          <a:srcRect l="5252" t="5252" r="47479" b="120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0" cy="342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1ABD">
              <w:rPr>
                <w:bCs/>
              </w:rPr>
              <w:t>.</w:t>
            </w:r>
          </w:p>
          <w:p w:rsidR="00F355F4" w:rsidRPr="00173361" w:rsidRDefault="00173361" w:rsidP="00173361">
            <w:r>
              <w:rPr>
                <w:bCs/>
              </w:rPr>
              <w:t xml:space="preserve">Для </w:t>
            </w:r>
            <w:r w:rsidR="00C24357" w:rsidRPr="00173361">
              <w:rPr>
                <w:bCs/>
              </w:rPr>
              <w:t xml:space="preserve"> подсказк</w:t>
            </w:r>
            <w:r>
              <w:rPr>
                <w:bCs/>
              </w:rPr>
              <w:t>и</w:t>
            </w:r>
            <w:r w:rsidR="00C24357" w:rsidRPr="00173361">
              <w:rPr>
                <w:bCs/>
              </w:rPr>
              <w:t xml:space="preserve"> </w:t>
            </w:r>
            <w:r w:rsidRPr="00173361">
              <w:rPr>
                <w:bCs/>
              </w:rPr>
              <w:t>необходимо нажать на</w:t>
            </w:r>
            <w:r>
              <w:rPr>
                <w:bCs/>
              </w:rPr>
              <w:t xml:space="preserve"> </w:t>
            </w:r>
            <w:r w:rsidRPr="00173361">
              <w:rPr>
                <w:bCs/>
                <w:noProof/>
              </w:rPr>
              <w:drawing>
                <wp:inline distT="0" distB="0" distL="0" distR="0">
                  <wp:extent cx="314325" cy="252413"/>
                  <wp:effectExtent l="19050" t="0" r="0" b="0"/>
                  <wp:docPr id="2" name="Рисунок 2" descr="Arrow pointing upwards &amp;icy;&amp;zcy; Konstantin Kikvidze, &amp;Rcy;&amp;ocy;&amp;yacy;&amp;lcy;&amp;tcy;&amp;icy;-&amp;fcy;&amp;rcy;&amp;icy; &amp;scy;&amp;tcy;&amp;ocy;&amp;kcy;&amp;ocy;&amp;vcy;&amp;ocy;&amp;iecy; &amp;fcy;&amp;ocy;&amp;tcy;&amp;ocy; #23417218 &amp;ncy;&amp;acy; Fotolia.r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Arrow pointing upwards &amp;icy;&amp;zcy; Konstantin Kikvidze, &amp;Rcy;&amp;ocy;&amp;yacy;&amp;lcy;&amp;tcy;&amp;icy;-&amp;fcy;&amp;rcy;&amp;icy; &amp;scy;&amp;tcy;&amp;ocy;&amp;kcy;&amp;ocy;&amp;vcy;&amp;ocy;&amp;iecy; &amp;fcy;&amp;ocy;&amp;tcy;&amp;ocy; #23417218 &amp;ncy;&amp;acy; Fotolia.ru"/>
                          <pic:cNvPicPr/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</a:blip>
                          <a:srcRect l="42017" t="5252" r="15966" b="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7" cy="25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1ABD">
              <w:rPr>
                <w:bCs/>
              </w:rPr>
              <w:t>.</w:t>
            </w:r>
          </w:p>
          <w:p w:rsidR="00F355F4" w:rsidRPr="00173361" w:rsidRDefault="00C24357" w:rsidP="00173361">
            <w:r w:rsidRPr="00173361">
              <w:rPr>
                <w:bCs/>
              </w:rPr>
              <w:lastRenderedPageBreak/>
              <w:t>Отгадав слово</w:t>
            </w:r>
            <w:r w:rsidR="00173361">
              <w:rPr>
                <w:bCs/>
              </w:rPr>
              <w:t>,</w:t>
            </w:r>
            <w:r w:rsidRPr="00173361">
              <w:rPr>
                <w:bCs/>
              </w:rPr>
              <w:t xml:space="preserve"> </w:t>
            </w:r>
            <w:r w:rsidR="00173361" w:rsidRPr="00173361">
              <w:rPr>
                <w:bCs/>
              </w:rPr>
              <w:t>необходимо нажать на</w:t>
            </w:r>
            <w:r w:rsidR="00173361">
              <w:rPr>
                <w:bCs/>
              </w:rPr>
              <w:t xml:space="preserve"> </w:t>
            </w:r>
            <w:r w:rsidR="00173361" w:rsidRPr="00173361">
              <w:rPr>
                <w:bCs/>
                <w:noProof/>
              </w:rPr>
              <w:drawing>
                <wp:inline distT="0" distB="0" distL="0" distR="0">
                  <wp:extent cx="285750" cy="342900"/>
                  <wp:effectExtent l="19050" t="0" r="0" b="0"/>
                  <wp:docPr id="3" name="Рисунок 3" descr="&amp;Dcy;&amp;iecy;&amp;lcy;&amp;acy;&amp;yucy; &amp;scy;&amp;pcy;&amp;rcy;&amp;iecy;&amp;icy; - &amp;Fcy;&amp;ocy;&amp;rcy;&amp;ucy;&amp;mcy; For-css.R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 descr="&amp;Dcy;&amp;iecy;&amp;lcy;&amp;acy;&amp;yucy; &amp;scy;&amp;pcy;&amp;rcy;&amp;iecy;&amp;icy; - &amp;Fcy;&amp;ocy;&amp;rcy;&amp;ucy;&amp;mcy; For-css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t="182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89" cy="3442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F1ABD">
              <w:rPr>
                <w:bCs/>
              </w:rPr>
              <w:t>.</w:t>
            </w:r>
          </w:p>
          <w:p w:rsidR="008E4557" w:rsidRPr="00173361" w:rsidRDefault="00173361" w:rsidP="00173361">
            <w:r w:rsidRPr="00173361">
              <w:t>Данный ресурс можно использовать на уроке при обобщении знаний по тем</w:t>
            </w:r>
            <w:r>
              <w:t>е</w:t>
            </w:r>
            <w:r w:rsidRPr="00173361">
              <w:t xml:space="preserve"> </w:t>
            </w:r>
            <w:r w:rsidRPr="00173361">
              <w:rPr>
                <w:bCs/>
              </w:rPr>
              <w:t>«</w:t>
            </w:r>
            <w:r w:rsidRPr="008E4557">
              <w:rPr>
                <w:bCs/>
              </w:rPr>
              <w:t>Плодово-ягодные розоцветные</w:t>
            </w:r>
            <w:r w:rsidRPr="00173361">
              <w:rPr>
                <w:bCs/>
              </w:rPr>
              <w:t>»</w:t>
            </w:r>
            <w:r w:rsidRPr="00173361">
              <w:t>, при организации индивидуальной работы с учащимися и во внеклассной деятельности на предметных неделях.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2A6CCA">
            <w:r w:rsidRPr="00017A6E">
              <w:lastRenderedPageBreak/>
              <w:t>Список использованной литературы.</w:t>
            </w:r>
          </w:p>
          <w:p w:rsidR="008E4557" w:rsidRPr="00017A6E" w:rsidRDefault="008E4557" w:rsidP="002A6CCA">
            <w:r w:rsidRPr="00017A6E">
              <w:t xml:space="preserve">Ссылки на Интернет - источники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/>
        </w:tc>
        <w:tc>
          <w:tcPr>
            <w:tcW w:w="3278" w:type="pct"/>
          </w:tcPr>
          <w:p w:rsidR="008E4557" w:rsidRDefault="008E4557" w:rsidP="00DF1C6B">
            <w:r>
              <w:t xml:space="preserve">Загадки </w:t>
            </w:r>
          </w:p>
          <w:p w:rsidR="008E4557" w:rsidRPr="00DE15CA" w:rsidRDefault="00F355F4" w:rsidP="00DF1C6B">
            <w:hyperlink r:id="rId11" w:history="1">
              <w:r w:rsidR="008E4557" w:rsidRPr="00DE15CA">
                <w:rPr>
                  <w:rStyle w:val="a3"/>
                </w:rPr>
                <w:t>http://zagadochki.ru/zagadka-frukt-pohozh-na-nevalyashku.html</w:t>
              </w:r>
            </w:hyperlink>
            <w:r w:rsidR="008E4557" w:rsidRPr="00DE15CA">
              <w:t xml:space="preserve"> Груша</w:t>
            </w:r>
          </w:p>
          <w:p w:rsidR="008E4557" w:rsidRPr="00DE15CA" w:rsidRDefault="00F355F4" w:rsidP="00DF1C6B">
            <w:hyperlink r:id="rId12" w:history="1">
              <w:r w:rsidR="008E4557" w:rsidRPr="00DE15CA">
                <w:rPr>
                  <w:rStyle w:val="a3"/>
                </w:rPr>
                <w:t>http://vsemzagadki.narod.ru/zagadki/zagadkipro/zagadki_pro_malinu.html</w:t>
              </w:r>
            </w:hyperlink>
            <w:r w:rsidR="008E4557" w:rsidRPr="00DE15CA">
              <w:t xml:space="preserve"> Малина</w:t>
            </w:r>
          </w:p>
          <w:p w:rsidR="008E4557" w:rsidRPr="00DE15CA" w:rsidRDefault="00F355F4" w:rsidP="00DF1C6B">
            <w:hyperlink r:id="rId13" w:history="1">
              <w:r w:rsidR="008E4557" w:rsidRPr="00DE15CA">
                <w:rPr>
                  <w:rStyle w:val="a3"/>
                </w:rPr>
                <w:t>http://zagadochki.ru/zagadka-kruglenkiy-pushistyy.html</w:t>
              </w:r>
            </w:hyperlink>
            <w:r w:rsidR="008E4557" w:rsidRPr="00DE15CA">
              <w:t xml:space="preserve"> Персик</w:t>
            </w:r>
          </w:p>
          <w:p w:rsidR="008E4557" w:rsidRPr="00DE15CA" w:rsidRDefault="00F355F4" w:rsidP="00DF1C6B">
            <w:hyperlink r:id="rId14" w:history="1">
              <w:r w:rsidR="008E4557" w:rsidRPr="00DE15CA">
                <w:rPr>
                  <w:rStyle w:val="a3"/>
                </w:rPr>
                <w:t>http://kids-country.ru/detskaja-biblioteka/zagadki/zagadki-pro-jabloko-i-jablonyu.html</w:t>
              </w:r>
            </w:hyperlink>
            <w:r w:rsidR="008E4557" w:rsidRPr="00DE15CA">
              <w:t xml:space="preserve"> Яблоня</w:t>
            </w:r>
          </w:p>
          <w:p w:rsidR="008E4557" w:rsidRPr="00DE15CA" w:rsidRDefault="008E4557" w:rsidP="00DF1C6B">
            <w:r w:rsidRPr="00DE15CA">
              <w:t xml:space="preserve">  </w:t>
            </w:r>
            <w:hyperlink r:id="rId15" w:history="1">
              <w:r w:rsidRPr="00DE15CA">
                <w:rPr>
                  <w:rStyle w:val="a3"/>
                </w:rPr>
                <w:t>http://zagadochki.ru/zagadka-chto-za-baryshnya-takaya.html</w:t>
              </w:r>
            </w:hyperlink>
            <w:r w:rsidRPr="00DE15CA">
              <w:t xml:space="preserve"> Слива</w:t>
            </w:r>
          </w:p>
          <w:p w:rsidR="008E4557" w:rsidRPr="00DE15CA" w:rsidRDefault="00F355F4" w:rsidP="00DF1C6B">
            <w:hyperlink r:id="rId16" w:history="1">
              <w:r w:rsidR="008E4557" w:rsidRPr="00DE15CA">
                <w:rPr>
                  <w:rStyle w:val="a3"/>
                </w:rPr>
                <w:t>http://vsemzagadki.narod.ru/zagadki/zagadkipro/zagadki_pro_vishnyu.html</w:t>
              </w:r>
            </w:hyperlink>
            <w:r w:rsidR="008E4557" w:rsidRPr="00DE15CA">
              <w:t xml:space="preserve"> Вишня</w:t>
            </w:r>
          </w:p>
          <w:p w:rsidR="008E4557" w:rsidRPr="00DE15CA" w:rsidRDefault="00F355F4" w:rsidP="00DF1C6B">
            <w:hyperlink r:id="rId17" w:history="1">
              <w:r w:rsidR="008E4557" w:rsidRPr="00DE15CA">
                <w:rPr>
                  <w:rStyle w:val="a3"/>
                </w:rPr>
                <w:t>http://zagadochki.ru/zagadka-sochnyy-plod-iz-yuzhnyh-stran.html</w:t>
              </w:r>
            </w:hyperlink>
            <w:r w:rsidR="008E4557" w:rsidRPr="00DE15CA">
              <w:t xml:space="preserve"> Абрикос</w:t>
            </w:r>
          </w:p>
          <w:p w:rsidR="008E4557" w:rsidRPr="00DE15CA" w:rsidRDefault="008E4557" w:rsidP="00DF1C6B">
            <w:r w:rsidRPr="00DE15CA">
              <w:t xml:space="preserve">  </w:t>
            </w:r>
            <w:hyperlink r:id="rId18" w:history="1">
              <w:r w:rsidRPr="00DE15CA">
                <w:rPr>
                  <w:rStyle w:val="a3"/>
                </w:rPr>
                <w:t>http://riddle-middle.ru/zagadki/otvety/%C5%E6%E5%E2%E8%EA%E0</w:t>
              </w:r>
            </w:hyperlink>
            <w:r w:rsidRPr="00DE15CA">
              <w:t xml:space="preserve"> Ежевика</w:t>
            </w:r>
          </w:p>
          <w:p w:rsidR="008E4557" w:rsidRPr="00017A6E" w:rsidRDefault="008E4557" w:rsidP="00F53822"/>
          <w:p w:rsidR="008E4557" w:rsidRDefault="008E4557" w:rsidP="00F53822">
            <w:r>
              <w:t>Источники иллюстраций</w:t>
            </w:r>
          </w:p>
          <w:p w:rsidR="008E4557" w:rsidRPr="00DF1C6B" w:rsidRDefault="00F355F4" w:rsidP="00DF1C6B">
            <w:hyperlink r:id="rId19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://2.</w:t>
              </w:r>
              <w:r w:rsidR="008E4557" w:rsidRPr="00DF1C6B">
                <w:rPr>
                  <w:rStyle w:val="a3"/>
                  <w:lang w:val="en-US"/>
                </w:rPr>
                <w:t>bp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blogspot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com</w:t>
              </w:r>
              <w:r w:rsidR="008E4557" w:rsidRPr="00DF1C6B">
                <w:rPr>
                  <w:rStyle w:val="a3"/>
                </w:rPr>
                <w:t>/-</w:t>
              </w:r>
              <w:r w:rsidR="008E4557" w:rsidRPr="00DF1C6B">
                <w:rPr>
                  <w:rStyle w:val="a3"/>
                  <w:lang w:val="en-US"/>
                </w:rPr>
                <w:t>o</w:t>
              </w:r>
              <w:r w:rsidR="008E4557" w:rsidRPr="00DF1C6B">
                <w:rPr>
                  <w:rStyle w:val="a3"/>
                </w:rPr>
                <w:t>2</w:t>
              </w:r>
              <w:r w:rsidR="008E4557" w:rsidRPr="00DF1C6B">
                <w:rPr>
                  <w:rStyle w:val="a3"/>
                  <w:lang w:val="en-US"/>
                </w:rPr>
                <w:t>jRCtRtKD</w:t>
              </w:r>
              <w:r w:rsidR="008E4557" w:rsidRPr="00DF1C6B">
                <w:rPr>
                  <w:rStyle w:val="a3"/>
                </w:rPr>
                <w:t>4/</w:t>
              </w:r>
              <w:r w:rsidR="008E4557" w:rsidRPr="00DF1C6B">
                <w:rPr>
                  <w:rStyle w:val="a3"/>
                  <w:lang w:val="en-US"/>
                </w:rPr>
                <w:t>UcL</w:t>
              </w:r>
              <w:r w:rsidR="008E4557" w:rsidRPr="00DF1C6B">
                <w:rPr>
                  <w:rStyle w:val="a3"/>
                </w:rPr>
                <w:t>5</w:t>
              </w:r>
              <w:r w:rsidR="008E4557" w:rsidRPr="00DF1C6B">
                <w:rPr>
                  <w:rStyle w:val="a3"/>
                  <w:lang w:val="en-US"/>
                </w:rPr>
                <w:t>hWve</w:t>
              </w:r>
              <w:r w:rsidR="008E4557" w:rsidRPr="00DF1C6B">
                <w:rPr>
                  <w:rStyle w:val="a3"/>
                </w:rPr>
                <w:t>-</w:t>
              </w:r>
              <w:r w:rsidR="008E4557" w:rsidRPr="00DF1C6B">
                <w:rPr>
                  <w:rStyle w:val="a3"/>
                  <w:lang w:val="en-US"/>
                </w:rPr>
                <w:t>GI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AAAAAAAAZm</w:t>
              </w:r>
              <w:r w:rsidR="008E4557" w:rsidRPr="00DF1C6B">
                <w:rPr>
                  <w:rStyle w:val="a3"/>
                </w:rPr>
                <w:t>4/</w:t>
              </w:r>
              <w:r w:rsidR="008E4557" w:rsidRPr="00DF1C6B">
                <w:rPr>
                  <w:rStyle w:val="a3"/>
                  <w:lang w:val="en-US"/>
                </w:rPr>
                <w:t>OMAQOevlgoQ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s</w:t>
              </w:r>
              <w:r w:rsidR="008E4557" w:rsidRPr="00DF1C6B">
                <w:rPr>
                  <w:rStyle w:val="a3"/>
                </w:rPr>
                <w:t>1600/%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A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BC</w:t>
              </w:r>
              <w:r w:rsidR="008E4557" w:rsidRPr="00DF1C6B">
                <w:rPr>
                  <w:rStyle w:val="a3"/>
                </w:rPr>
                <w:t>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BA</w:t>
              </w:r>
              <w:r w:rsidR="008E4557" w:rsidRPr="00DF1C6B">
                <w:rPr>
                  <w:rStyle w:val="a3"/>
                </w:rPr>
                <w:t>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0_%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0%9</w:t>
              </w:r>
              <w:r w:rsidR="008E4557" w:rsidRPr="00DF1C6B">
                <w:rPr>
                  <w:rStyle w:val="a3"/>
                  <w:lang w:val="en-US"/>
                </w:rPr>
                <w:t>C</w:t>
              </w:r>
              <w:r w:rsidR="008E4557" w:rsidRPr="00DF1C6B">
                <w:rPr>
                  <w:rStyle w:val="a3"/>
                </w:rPr>
                <w:t>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1%88%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0+%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8+%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BC</w:t>
              </w:r>
              <w:r w:rsidR="008E4557" w:rsidRPr="00DF1C6B">
                <w:rPr>
                  <w:rStyle w:val="a3"/>
                </w:rPr>
                <w:t>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5%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4%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2%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5%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0%</w:t>
              </w:r>
              <w:r w:rsidR="008E4557" w:rsidRPr="00DF1C6B">
                <w:rPr>
                  <w:rStyle w:val="a3"/>
                  <w:lang w:val="en-US"/>
                </w:rPr>
                <w:t>B</w:t>
              </w:r>
              <w:r w:rsidR="008E4557" w:rsidRPr="00DF1C6B">
                <w:rPr>
                  <w:rStyle w:val="a3"/>
                </w:rPr>
                <w:t>4%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1%8</w:t>
              </w:r>
              <w:r w:rsidR="008E4557" w:rsidRPr="00DF1C6B">
                <w:rPr>
                  <w:rStyle w:val="a3"/>
                  <w:lang w:val="en-US"/>
                </w:rPr>
                <w:t>C</w:t>
              </w:r>
              <w:r w:rsidR="008E4557" w:rsidRPr="00DF1C6B">
                <w:rPr>
                  <w:rStyle w:val="a3"/>
                </w:rPr>
                <w:t>_4.</w:t>
              </w:r>
              <w:r w:rsidR="008E4557" w:rsidRPr="00DF1C6B">
                <w:rPr>
                  <w:rStyle w:val="a3"/>
                  <w:lang w:val="en-US"/>
                </w:rPr>
                <w:t>png</w:t>
              </w:r>
            </w:hyperlink>
            <w:r w:rsidR="008E4557" w:rsidRPr="00DF1C6B">
              <w:t xml:space="preserve"> Рамка маша и медведь</w:t>
            </w:r>
          </w:p>
          <w:p w:rsidR="008E4557" w:rsidRPr="00DF1C6B" w:rsidRDefault="00F355F4" w:rsidP="00DF1C6B">
            <w:hyperlink r:id="rId20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geaugaconstitutionalcouncil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org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userfiles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image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ArrowPointingDown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, </w:t>
            </w:r>
            <w:hyperlink r:id="rId21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roseedujour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r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o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pic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centerblog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net</w:t>
              </w:r>
              <w:r w:rsidR="008E4557" w:rsidRPr="00DF1C6B">
                <w:rPr>
                  <w:rStyle w:val="a3"/>
                </w:rPr>
                <w:t>/067</w:t>
              </w:r>
              <w:r w:rsidR="008E4557" w:rsidRPr="00DF1C6B">
                <w:rPr>
                  <w:rStyle w:val="a3"/>
                  <w:lang w:val="en-US"/>
                </w:rPr>
                <w:t>d</w:t>
              </w:r>
              <w:r w:rsidR="008E4557" w:rsidRPr="00DF1C6B">
                <w:rPr>
                  <w:rStyle w:val="a3"/>
                </w:rPr>
                <w:t>9587.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Стрелка</w:t>
            </w:r>
          </w:p>
          <w:p w:rsidR="008E4557" w:rsidRPr="00DF1C6B" w:rsidRDefault="00F355F4" w:rsidP="00DF1C6B">
            <w:hyperlink r:id="rId22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www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enthuseeducation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net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siteimages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punctuation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Знаки</w:t>
            </w:r>
          </w:p>
          <w:p w:rsidR="008E4557" w:rsidRPr="00DF1C6B" w:rsidRDefault="00F355F4" w:rsidP="00DF1C6B">
            <w:hyperlink r:id="rId23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abali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ru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wp</w:t>
              </w:r>
              <w:r w:rsidR="008E4557" w:rsidRPr="00DF1C6B">
                <w:rPr>
                  <w:rStyle w:val="a3"/>
                </w:rPr>
                <w:t>-</w:t>
              </w:r>
              <w:r w:rsidR="008E4557" w:rsidRPr="00DF1C6B">
                <w:rPr>
                  <w:rStyle w:val="a3"/>
                  <w:lang w:val="en-US"/>
                </w:rPr>
                <w:t>content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uploads</w:t>
              </w:r>
              <w:r w:rsidR="008E4557" w:rsidRPr="00DF1C6B">
                <w:rPr>
                  <w:rStyle w:val="a3"/>
                </w:rPr>
                <w:t>/2011/06/</w:t>
              </w:r>
              <w:r w:rsidR="008E4557" w:rsidRPr="00DF1C6B">
                <w:rPr>
                  <w:rStyle w:val="a3"/>
                  <w:lang w:val="en-US"/>
                </w:rPr>
                <w:t>grusha</w:t>
              </w:r>
              <w:r w:rsidR="008E4557" w:rsidRPr="00DF1C6B">
                <w:rPr>
                  <w:rStyle w:val="a3"/>
                </w:rPr>
                <w:t>-600</w:t>
              </w:r>
              <w:r w:rsidR="008E4557" w:rsidRPr="00DF1C6B">
                <w:rPr>
                  <w:rStyle w:val="a3"/>
                  <w:lang w:val="en-US"/>
                </w:rPr>
                <w:t>x</w:t>
              </w:r>
              <w:r w:rsidR="008E4557" w:rsidRPr="00DF1C6B">
                <w:rPr>
                  <w:rStyle w:val="a3"/>
                </w:rPr>
                <w:t>521.</w:t>
              </w:r>
              <w:r w:rsidR="008E4557" w:rsidRPr="00DF1C6B">
                <w:rPr>
                  <w:rStyle w:val="a3"/>
                  <w:lang w:val="en-US"/>
                </w:rPr>
                <w:t>png</w:t>
              </w:r>
            </w:hyperlink>
            <w:r w:rsidR="008E4557" w:rsidRPr="00DF1C6B">
              <w:t xml:space="preserve"> Груша</w:t>
            </w:r>
          </w:p>
          <w:p w:rsidR="008E4557" w:rsidRPr="00DF1C6B" w:rsidRDefault="00F355F4" w:rsidP="00DF1C6B">
            <w:hyperlink r:id="rId24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eko</w:t>
              </w:r>
              <w:r w:rsidR="008E4557" w:rsidRPr="00DF1C6B">
                <w:rPr>
                  <w:rStyle w:val="a3"/>
                </w:rPr>
                <w:t>-</w:t>
              </w:r>
              <w:r w:rsidR="008E4557" w:rsidRPr="00DF1C6B">
                <w:rPr>
                  <w:rStyle w:val="a3"/>
                  <w:lang w:val="en-US"/>
                </w:rPr>
                <w:t>frukt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com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ua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images</w:t>
              </w:r>
              <w:r w:rsidR="008E4557" w:rsidRPr="00DF1C6B">
                <w:rPr>
                  <w:rStyle w:val="a3"/>
                </w:rPr>
                <w:t>/_</w:t>
              </w:r>
              <w:r w:rsidR="008E4557" w:rsidRPr="00DF1C6B">
                <w:rPr>
                  <w:rStyle w:val="a3"/>
                  <w:lang w:val="en-US"/>
                </w:rPr>
                <w:t>catalog</w:t>
              </w:r>
              <w:r w:rsidR="008E4557" w:rsidRPr="00DF1C6B">
                <w:rPr>
                  <w:rStyle w:val="a3"/>
                </w:rPr>
                <w:t>/02/40_1.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Малина</w:t>
            </w:r>
          </w:p>
          <w:p w:rsidR="008E4557" w:rsidRPr="00DF1C6B" w:rsidRDefault="00F355F4" w:rsidP="00DF1C6B">
            <w:hyperlink r:id="rId25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cuplife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com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thumbs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all</w:t>
              </w:r>
              <w:r w:rsidR="008E4557" w:rsidRPr="00DF1C6B">
                <w:rPr>
                  <w:rStyle w:val="a3"/>
                </w:rPr>
                <w:t>_</w:t>
              </w:r>
              <w:r w:rsidR="008E4557" w:rsidRPr="00DF1C6B">
                <w:rPr>
                  <w:rStyle w:val="a3"/>
                  <w:lang w:val="en-US"/>
                </w:rPr>
                <w:t>files</w:t>
              </w:r>
              <w:r w:rsidR="008E4557" w:rsidRPr="00DF1C6B">
                <w:rPr>
                  <w:rStyle w:val="a3"/>
                </w:rPr>
                <w:t>/2013/03/24/</w:t>
              </w:r>
              <w:r w:rsidR="008E4557" w:rsidRPr="00DF1C6B">
                <w:rPr>
                  <w:rStyle w:val="a3"/>
                  <w:lang w:val="en-US"/>
                </w:rPr>
                <w:t>GUaRNlzN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Персик</w:t>
            </w:r>
          </w:p>
          <w:p w:rsidR="008E4557" w:rsidRPr="00DF1C6B" w:rsidRDefault="00F355F4" w:rsidP="00DF1C6B">
            <w:hyperlink r:id="rId26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img</w:t>
              </w:r>
              <w:r w:rsidR="008E4557" w:rsidRPr="00DF1C6B">
                <w:rPr>
                  <w:rStyle w:val="a3"/>
                </w:rPr>
                <w:t>-</w:t>
              </w:r>
              <w:r w:rsidR="008E4557" w:rsidRPr="00DF1C6B">
                <w:rPr>
                  <w:rStyle w:val="a3"/>
                  <w:lang w:val="en-US"/>
                </w:rPr>
                <w:t>fotki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yandex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ru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get</w:t>
              </w:r>
              <w:r w:rsidR="008E4557" w:rsidRPr="00DF1C6B">
                <w:rPr>
                  <w:rStyle w:val="a3"/>
                </w:rPr>
                <w:t>/6208/114403663.16/0_73759_</w:t>
              </w:r>
              <w:r w:rsidR="008E4557" w:rsidRPr="00DF1C6B">
                <w:rPr>
                  <w:rStyle w:val="a3"/>
                  <w:lang w:val="en-US"/>
                </w:rPr>
                <w:t>c</w:t>
              </w:r>
              <w:r w:rsidR="008E4557" w:rsidRPr="00DF1C6B">
                <w:rPr>
                  <w:rStyle w:val="a3"/>
                </w:rPr>
                <w:t>83</w:t>
              </w:r>
              <w:r w:rsidR="008E4557" w:rsidRPr="00DF1C6B">
                <w:rPr>
                  <w:rStyle w:val="a3"/>
                  <w:lang w:val="en-US"/>
                </w:rPr>
                <w:t>effb</w:t>
              </w:r>
              <w:r w:rsidR="008E4557" w:rsidRPr="00DF1C6B">
                <w:rPr>
                  <w:rStyle w:val="a3"/>
                </w:rPr>
                <w:t>_</w:t>
              </w:r>
              <w:r w:rsidR="008E4557" w:rsidRPr="00DF1C6B">
                <w:rPr>
                  <w:rStyle w:val="a3"/>
                  <w:lang w:val="en-US"/>
                </w:rPr>
                <w:t>XL</w:t>
              </w:r>
            </w:hyperlink>
            <w:r w:rsidR="008E4557" w:rsidRPr="00DF1C6B">
              <w:t xml:space="preserve"> Яблоко</w:t>
            </w:r>
          </w:p>
          <w:p w:rsidR="008E4557" w:rsidRPr="00DF1C6B" w:rsidRDefault="00F355F4" w:rsidP="00DF1C6B">
            <w:hyperlink r:id="rId27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www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msg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org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pl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reklama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  <w:r w:rsidR="008E4557" w:rsidRPr="00DF1C6B">
                <w:rPr>
                  <w:rStyle w:val="a3"/>
                </w:rPr>
                <w:t>_</w:t>
              </w:r>
              <w:r w:rsidR="008E4557" w:rsidRPr="00DF1C6B">
                <w:rPr>
                  <w:rStyle w:val="a3"/>
                  <w:lang w:val="en-US"/>
                </w:rPr>
                <w:t>oferta</w:t>
              </w:r>
              <w:r w:rsidR="008E4557" w:rsidRPr="00DF1C6B">
                <w:rPr>
                  <w:rStyle w:val="a3"/>
                </w:rPr>
                <w:t>/37060/4.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Слива</w:t>
            </w:r>
          </w:p>
          <w:p w:rsidR="008E4557" w:rsidRPr="00DF1C6B" w:rsidRDefault="00F355F4" w:rsidP="00DF1C6B">
            <w:hyperlink r:id="rId28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abali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ru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wp</w:t>
              </w:r>
              <w:r w:rsidR="008E4557" w:rsidRPr="00DF1C6B">
                <w:rPr>
                  <w:rStyle w:val="a3"/>
                </w:rPr>
                <w:t>-</w:t>
              </w:r>
              <w:r w:rsidR="008E4557" w:rsidRPr="00DF1C6B">
                <w:rPr>
                  <w:rStyle w:val="a3"/>
                  <w:lang w:val="en-US"/>
                </w:rPr>
                <w:t>content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uploads</w:t>
              </w:r>
              <w:r w:rsidR="008E4557" w:rsidRPr="00DF1C6B">
                <w:rPr>
                  <w:rStyle w:val="a3"/>
                </w:rPr>
                <w:t>/2013/02/</w:t>
              </w:r>
              <w:r w:rsidR="008E4557" w:rsidRPr="00DF1C6B">
                <w:rPr>
                  <w:rStyle w:val="a3"/>
                  <w:lang w:val="en-US"/>
                </w:rPr>
                <w:t>vishnya</w:t>
              </w:r>
              <w:r w:rsidR="008E4557" w:rsidRPr="00DF1C6B">
                <w:rPr>
                  <w:rStyle w:val="a3"/>
                </w:rPr>
                <w:t>-600</w:t>
              </w:r>
              <w:r w:rsidR="008E4557" w:rsidRPr="00DF1C6B">
                <w:rPr>
                  <w:rStyle w:val="a3"/>
                  <w:lang w:val="en-US"/>
                </w:rPr>
                <w:t>x</w:t>
              </w:r>
              <w:r w:rsidR="008E4557" w:rsidRPr="00DF1C6B">
                <w:rPr>
                  <w:rStyle w:val="a3"/>
                </w:rPr>
                <w:t>546.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Вишня</w:t>
            </w:r>
          </w:p>
          <w:p w:rsidR="008E4557" w:rsidRPr="00DF1C6B" w:rsidRDefault="00F355F4" w:rsidP="00DF1C6B">
            <w:hyperlink r:id="rId29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www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interactivepixel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net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ccAutoSlide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data</w:t>
              </w:r>
              <w:r w:rsidR="008E4557" w:rsidRPr="00DF1C6B">
                <w:rPr>
                  <w:rStyle w:val="a3"/>
                </w:rPr>
                <w:t>/1/</w:t>
              </w:r>
              <w:r w:rsidR="008E4557" w:rsidRPr="00DF1C6B">
                <w:rPr>
                  <w:rStyle w:val="a3"/>
                  <w:lang w:val="en-US"/>
                </w:rPr>
                <w:t>images</w:t>
              </w:r>
              <w:r w:rsidR="008E4557" w:rsidRPr="00DF1C6B">
                <w:rPr>
                  <w:rStyle w:val="a3"/>
                </w:rPr>
                <w:t>/38.</w:t>
              </w:r>
              <w:r w:rsidR="008E4557" w:rsidRPr="00DF1C6B">
                <w:rPr>
                  <w:rStyle w:val="a3"/>
                  <w:lang w:val="en-US"/>
                </w:rPr>
                <w:t>jpg</w:t>
              </w:r>
            </w:hyperlink>
            <w:r w:rsidR="008E4557" w:rsidRPr="00DF1C6B">
              <w:t xml:space="preserve"> Абрикос</w:t>
            </w:r>
          </w:p>
          <w:p w:rsidR="008E4557" w:rsidRDefault="00F355F4" w:rsidP="00DF1C6B">
            <w:pPr>
              <w:rPr>
                <w:lang w:val="en-US"/>
              </w:rPr>
            </w:pPr>
            <w:hyperlink r:id="rId30" w:history="1">
              <w:r w:rsidR="008E4557" w:rsidRPr="00DF1C6B">
                <w:rPr>
                  <w:rStyle w:val="a3"/>
                  <w:lang w:val="en-US"/>
                </w:rPr>
                <w:t>http</w:t>
              </w:r>
              <w:r w:rsidR="008E4557" w:rsidRPr="00DF1C6B">
                <w:rPr>
                  <w:rStyle w:val="a3"/>
                </w:rPr>
                <w:t>://</w:t>
              </w:r>
              <w:r w:rsidR="008E4557" w:rsidRPr="00DF1C6B">
                <w:rPr>
                  <w:rStyle w:val="a3"/>
                  <w:lang w:val="en-US"/>
                </w:rPr>
                <w:t>img</w:t>
              </w:r>
              <w:r w:rsidR="008E4557" w:rsidRPr="00DF1C6B">
                <w:rPr>
                  <w:rStyle w:val="a3"/>
                </w:rPr>
                <w:t>0.</w:t>
              </w:r>
              <w:r w:rsidR="008E4557" w:rsidRPr="00DF1C6B">
                <w:rPr>
                  <w:rStyle w:val="a3"/>
                  <w:lang w:val="en-US"/>
                </w:rPr>
                <w:t>liveinternet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ru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images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attach</w:t>
              </w:r>
              <w:r w:rsidR="008E4557" w:rsidRPr="00DF1C6B">
                <w:rPr>
                  <w:rStyle w:val="a3"/>
                </w:rPr>
                <w:t>/</w:t>
              </w:r>
              <w:r w:rsidR="008E4557" w:rsidRPr="00DF1C6B">
                <w:rPr>
                  <w:rStyle w:val="a3"/>
                  <w:lang w:val="en-US"/>
                </w:rPr>
                <w:t>c</w:t>
              </w:r>
              <w:r w:rsidR="008E4557" w:rsidRPr="00DF1C6B">
                <w:rPr>
                  <w:rStyle w:val="a3"/>
                </w:rPr>
                <w:t>/2/73/843/73843574_302</w:t>
              </w:r>
              <w:r w:rsidR="008E4557" w:rsidRPr="00DF1C6B">
                <w:rPr>
                  <w:rStyle w:val="a3"/>
                  <w:lang w:val="en-US"/>
                </w:rPr>
                <w:t>cb</w:t>
              </w:r>
              <w:r w:rsidR="008E4557" w:rsidRPr="00DF1C6B">
                <w:rPr>
                  <w:rStyle w:val="a3"/>
                </w:rPr>
                <w:t>9</w:t>
              </w:r>
              <w:r w:rsidR="008E4557" w:rsidRPr="00DF1C6B">
                <w:rPr>
                  <w:rStyle w:val="a3"/>
                  <w:lang w:val="en-US"/>
                </w:rPr>
                <w:t>fb</w:t>
              </w:r>
              <w:r w:rsidR="008E4557" w:rsidRPr="00DF1C6B">
                <w:rPr>
                  <w:rStyle w:val="a3"/>
                </w:rPr>
                <w:t>4</w:t>
              </w:r>
              <w:r w:rsidR="008E4557" w:rsidRPr="00DF1C6B">
                <w:rPr>
                  <w:rStyle w:val="a3"/>
                  <w:lang w:val="en-US"/>
                </w:rPr>
                <w:t>bde</w:t>
              </w:r>
              <w:r w:rsidR="008E4557" w:rsidRPr="00DF1C6B">
                <w:rPr>
                  <w:rStyle w:val="a3"/>
                </w:rPr>
                <w:t>.</w:t>
              </w:r>
              <w:r w:rsidR="008E4557" w:rsidRPr="00DF1C6B">
                <w:rPr>
                  <w:rStyle w:val="a3"/>
                  <w:lang w:val="en-US"/>
                </w:rPr>
                <w:t>png</w:t>
              </w:r>
            </w:hyperlink>
            <w:r w:rsidR="008E4557" w:rsidRPr="00DF1C6B">
              <w:t xml:space="preserve"> Ежевика</w:t>
            </w:r>
          </w:p>
          <w:p w:rsidR="006F1ABD" w:rsidRPr="006F1ABD" w:rsidRDefault="0055010C" w:rsidP="00DF1C6B">
            <w:hyperlink r:id="rId31" w:history="1">
              <w:r w:rsidRPr="006F1ABD">
                <w:rPr>
                  <w:rStyle w:val="a3"/>
                  <w:lang w:val="en-US"/>
                </w:rPr>
                <w:t>http</w:t>
              </w:r>
              <w:r w:rsidRPr="006F1ABD">
                <w:rPr>
                  <w:rStyle w:val="a3"/>
                </w:rPr>
                <w:t>://</w:t>
              </w:r>
              <w:r w:rsidRPr="006F1ABD">
                <w:rPr>
                  <w:rStyle w:val="a3"/>
                  <w:lang w:val="en-US"/>
                </w:rPr>
                <w:t>static</w:t>
              </w:r>
              <w:r w:rsidRPr="006F1ABD">
                <w:rPr>
                  <w:rStyle w:val="a3"/>
                </w:rPr>
                <w:t>.</w:t>
              </w:r>
              <w:r w:rsidRPr="006F1ABD">
                <w:rPr>
                  <w:rStyle w:val="a3"/>
                  <w:lang w:val="en-US"/>
                </w:rPr>
                <w:t>freepik</w:t>
              </w:r>
              <w:r w:rsidRPr="006F1ABD">
                <w:rPr>
                  <w:rStyle w:val="a3"/>
                </w:rPr>
                <w:t>.</w:t>
              </w:r>
              <w:r w:rsidRPr="006F1ABD">
                <w:rPr>
                  <w:rStyle w:val="a3"/>
                  <w:lang w:val="en-US"/>
                </w:rPr>
                <w:t>com</w:t>
              </w:r>
              <w:r w:rsidRPr="006F1ABD">
                <w:rPr>
                  <w:rStyle w:val="a3"/>
                </w:rPr>
                <w:t>/</w:t>
              </w:r>
              <w:r w:rsidRPr="006F1ABD">
                <w:rPr>
                  <w:rStyle w:val="a3"/>
                  <w:lang w:val="en-US"/>
                </w:rPr>
                <w:t>free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photo</w:t>
              </w:r>
              <w:r w:rsidRPr="006F1ABD">
                <w:rPr>
                  <w:rStyle w:val="a3"/>
                </w:rPr>
                <w:t>/</w:t>
              </w:r>
              <w:r w:rsidRPr="006F1ABD">
                <w:rPr>
                  <w:rStyle w:val="a3"/>
                  <w:lang w:val="en-US"/>
                </w:rPr>
                <w:t>whole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grain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of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flowers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psd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layered</w:t>
              </w:r>
              <w:r w:rsidRPr="006F1ABD">
                <w:rPr>
                  <w:rStyle w:val="a3"/>
                </w:rPr>
                <w:t>-</w:t>
              </w:r>
              <w:r w:rsidRPr="006F1ABD">
                <w:rPr>
                  <w:rStyle w:val="a3"/>
                  <w:lang w:val="en-US"/>
                </w:rPr>
                <w:t>material</w:t>
              </w:r>
              <w:r w:rsidRPr="006F1ABD">
                <w:rPr>
                  <w:rStyle w:val="a3"/>
                </w:rPr>
                <w:t>_35-9628.</w:t>
              </w:r>
              <w:r w:rsidRPr="006F1ABD">
                <w:rPr>
                  <w:rStyle w:val="a3"/>
                  <w:lang w:val="en-US"/>
                </w:rPr>
                <w:t>jpg</w:t>
              </w:r>
            </w:hyperlink>
            <w:r w:rsidRPr="006F1ABD">
              <w:t xml:space="preserve"> Шиповник</w:t>
            </w:r>
            <w:r w:rsidRPr="006F1ABD">
              <w:t xml:space="preserve"> </w:t>
            </w:r>
          </w:p>
          <w:p w:rsidR="008E4557" w:rsidRPr="006F1ABD" w:rsidRDefault="0055010C" w:rsidP="00DF1C6B">
            <w:hyperlink r:id="rId32" w:history="1">
              <w:r w:rsidRPr="006F1ABD">
                <w:rPr>
                  <w:rStyle w:val="a3"/>
                  <w:lang w:val="en-US"/>
                </w:rPr>
                <w:t>http</w:t>
              </w:r>
              <w:r w:rsidRPr="006F1ABD">
                <w:rPr>
                  <w:rStyle w:val="a3"/>
                </w:rPr>
                <w:t>://</w:t>
              </w:r>
            </w:hyperlink>
            <w:hyperlink r:id="rId33" w:history="1">
              <w:r w:rsidRPr="006F1ABD">
                <w:rPr>
                  <w:rStyle w:val="a3"/>
                  <w:lang w:val="en-US"/>
                </w:rPr>
                <w:t>gifr</w:t>
              </w:r>
              <w:r w:rsidRPr="006F1ABD">
                <w:rPr>
                  <w:rStyle w:val="a3"/>
                </w:rPr>
                <w:t>.</w:t>
              </w:r>
              <w:r w:rsidRPr="006F1ABD">
                <w:rPr>
                  <w:rStyle w:val="a3"/>
                  <w:lang w:val="en-US"/>
                </w:rPr>
                <w:t>ru</w:t>
              </w:r>
              <w:r w:rsidRPr="006F1ABD">
                <w:rPr>
                  <w:rStyle w:val="a3"/>
                </w:rPr>
                <w:t>/</w:t>
              </w:r>
              <w:r w:rsidRPr="006F1ABD">
                <w:rPr>
                  <w:rStyle w:val="a3"/>
                  <w:lang w:val="en-US"/>
                </w:rPr>
                <w:t>data</w:t>
              </w:r>
              <w:r w:rsidRPr="006F1ABD">
                <w:rPr>
                  <w:rStyle w:val="a3"/>
                </w:rPr>
                <w:t>/</w:t>
              </w:r>
              <w:r w:rsidRPr="006F1ABD">
                <w:rPr>
                  <w:rStyle w:val="a3"/>
                  <w:lang w:val="en-US"/>
                </w:rPr>
                <w:t>gifs</w:t>
              </w:r>
              <w:r w:rsidRPr="006F1ABD">
                <w:rPr>
                  <w:rStyle w:val="a3"/>
                </w:rPr>
                <w:t>/3/</w:t>
              </w:r>
              <w:r w:rsidRPr="006F1ABD">
                <w:rPr>
                  <w:rStyle w:val="a3"/>
                  <w:lang w:val="en-US"/>
                </w:rPr>
                <w:t>e</w:t>
              </w:r>
              <w:r w:rsidRPr="006F1ABD">
                <w:rPr>
                  <w:rStyle w:val="a3"/>
                </w:rPr>
                <w:t>/6/3</w:t>
              </w:r>
              <w:r w:rsidRPr="006F1ABD">
                <w:rPr>
                  <w:rStyle w:val="a3"/>
                  <w:lang w:val="en-US"/>
                </w:rPr>
                <w:t>e</w:t>
              </w:r>
              <w:r w:rsidRPr="006F1ABD">
                <w:rPr>
                  <w:rStyle w:val="a3"/>
                </w:rPr>
                <w:t>6</w:t>
              </w:r>
              <w:r w:rsidRPr="006F1ABD">
                <w:rPr>
                  <w:rStyle w:val="a3"/>
                  <w:lang w:val="en-US"/>
                </w:rPr>
                <w:t>dd</w:t>
              </w:r>
              <w:r w:rsidRPr="006F1ABD">
                <w:rPr>
                  <w:rStyle w:val="a3"/>
                </w:rPr>
                <w:t>0476</w:t>
              </w:r>
              <w:r w:rsidRPr="006F1ABD">
                <w:rPr>
                  <w:rStyle w:val="a3"/>
                  <w:lang w:val="en-US"/>
                </w:rPr>
                <w:t>b</w:t>
              </w:r>
              <w:r w:rsidRPr="006F1ABD">
                <w:rPr>
                  <w:rStyle w:val="a3"/>
                </w:rPr>
                <w:t>.</w:t>
              </w:r>
              <w:r w:rsidRPr="006F1ABD">
                <w:rPr>
                  <w:rStyle w:val="a3"/>
                  <w:lang w:val="en-US"/>
                </w:rPr>
                <w:t>gif</w:t>
              </w:r>
            </w:hyperlink>
            <w:r w:rsidRPr="006F1ABD">
              <w:t xml:space="preserve"> </w:t>
            </w:r>
            <w:r w:rsidRPr="006F1ABD">
              <w:t xml:space="preserve">Молодцы 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2A6CCA">
            <w:r w:rsidRPr="00017A6E"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017A6E">
              <w:rPr>
                <w:color w:val="FF0000"/>
              </w:rPr>
              <w:t xml:space="preserve"> *</w:t>
            </w:r>
          </w:p>
        </w:tc>
        <w:tc>
          <w:tcPr>
            <w:tcW w:w="3278" w:type="pct"/>
          </w:tcPr>
          <w:p w:rsidR="008E4557" w:rsidRPr="00017A6E" w:rsidRDefault="008E4557" w:rsidP="00DF1C6B">
            <w:pPr>
              <w:rPr>
                <w:b/>
                <w:color w:val="FF0000"/>
              </w:rPr>
            </w:pPr>
            <w:r>
              <w:t>-</w:t>
            </w:r>
          </w:p>
        </w:tc>
      </w:tr>
    </w:tbl>
    <w:p w:rsidR="00F839AA" w:rsidRPr="00017A6E" w:rsidRDefault="00F839AA" w:rsidP="0030745E"/>
    <w:p w:rsidR="00DC53F6" w:rsidRPr="00017A6E" w:rsidRDefault="00E73600" w:rsidP="00E73600">
      <w:pPr>
        <w:ind w:left="360"/>
      </w:pPr>
      <w:r w:rsidRPr="00017A6E">
        <w:rPr>
          <w:color w:val="FF0000"/>
        </w:rPr>
        <w:t>*</w:t>
      </w:r>
      <w:r w:rsidRPr="00017A6E">
        <w:t xml:space="preserve"> - </w:t>
      </w:r>
      <w:r w:rsidR="00DC53F6" w:rsidRPr="00017A6E">
        <w:t>Поля обязательные к заполнению.</w:t>
      </w:r>
    </w:p>
    <w:sectPr w:rsidR="00DC53F6" w:rsidRPr="00017A6E" w:rsidSect="00DC53F6">
      <w:headerReference w:type="default" r:id="rId34"/>
      <w:footerReference w:type="even" r:id="rId35"/>
      <w:footerReference w:type="default" r:id="rId3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10C" w:rsidRDefault="0055010C">
      <w:r>
        <w:separator/>
      </w:r>
    </w:p>
  </w:endnote>
  <w:endnote w:type="continuationSeparator" w:id="1">
    <w:p w:rsidR="0055010C" w:rsidRDefault="0055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355F4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10C" w:rsidRDefault="0055010C">
      <w:r>
        <w:separator/>
      </w:r>
    </w:p>
  </w:footnote>
  <w:footnote w:type="continuationSeparator" w:id="1">
    <w:p w:rsidR="0055010C" w:rsidRDefault="00550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6BB6"/>
    <w:multiLevelType w:val="hybridMultilevel"/>
    <w:tmpl w:val="F3D49F08"/>
    <w:lvl w:ilvl="0" w:tplc="6FD6E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A8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A3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49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22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9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6A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0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43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6551C1"/>
    <w:multiLevelType w:val="hybridMultilevel"/>
    <w:tmpl w:val="312AA4EA"/>
    <w:lvl w:ilvl="0" w:tplc="2E7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A8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10D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25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6F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C2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08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B6A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12F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2513CA"/>
    <w:multiLevelType w:val="hybridMultilevel"/>
    <w:tmpl w:val="C3E6037A"/>
    <w:lvl w:ilvl="0" w:tplc="CB68D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E5B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C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8C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2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C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2A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0D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0F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DC14A5"/>
    <w:multiLevelType w:val="hybridMultilevel"/>
    <w:tmpl w:val="7802733A"/>
    <w:lvl w:ilvl="0" w:tplc="06A43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C7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8D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0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E2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C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81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2A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03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17A6E"/>
    <w:rsid w:val="00025317"/>
    <w:rsid w:val="000253B9"/>
    <w:rsid w:val="000445DE"/>
    <w:rsid w:val="00096F21"/>
    <w:rsid w:val="000E5243"/>
    <w:rsid w:val="00115F1E"/>
    <w:rsid w:val="00173361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057C"/>
    <w:rsid w:val="002E5628"/>
    <w:rsid w:val="00300541"/>
    <w:rsid w:val="00303630"/>
    <w:rsid w:val="0030745E"/>
    <w:rsid w:val="00354320"/>
    <w:rsid w:val="00361D7F"/>
    <w:rsid w:val="003C77C7"/>
    <w:rsid w:val="003D3F2E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5010C"/>
    <w:rsid w:val="005901A4"/>
    <w:rsid w:val="005C25B0"/>
    <w:rsid w:val="006002DE"/>
    <w:rsid w:val="00601A9B"/>
    <w:rsid w:val="00610DAA"/>
    <w:rsid w:val="00667692"/>
    <w:rsid w:val="0069515F"/>
    <w:rsid w:val="006A54CF"/>
    <w:rsid w:val="006F1ABD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E4557"/>
    <w:rsid w:val="008F02BA"/>
    <w:rsid w:val="00915F38"/>
    <w:rsid w:val="009665FE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4357"/>
    <w:rsid w:val="00C276F9"/>
    <w:rsid w:val="00C455E0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DF1C6B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355F4"/>
    <w:rsid w:val="00F45A77"/>
    <w:rsid w:val="00F504A9"/>
    <w:rsid w:val="00F53822"/>
    <w:rsid w:val="00F70408"/>
    <w:rsid w:val="00F72E5B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apple-converted-space">
    <w:name w:val="apple-converted-space"/>
    <w:basedOn w:val="a0"/>
    <w:rsid w:val="00017A6E"/>
  </w:style>
  <w:style w:type="character" w:customStyle="1" w:styleId="10">
    <w:name w:val="Заголовок 1 Знак"/>
    <w:basedOn w:val="a0"/>
    <w:link w:val="1"/>
    <w:rsid w:val="00173361"/>
    <w:rPr>
      <w:rFonts w:ascii="Arial" w:hAnsi="Arial" w:cs="Arial"/>
      <w:b/>
      <w:bCs/>
      <w:kern w:val="32"/>
      <w:sz w:val="32"/>
      <w:szCs w:val="32"/>
    </w:rPr>
  </w:style>
  <w:style w:type="paragraph" w:styleId="aa">
    <w:name w:val="Balloon Text"/>
    <w:basedOn w:val="a"/>
    <w:link w:val="ab"/>
    <w:rsid w:val="00173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73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4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5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26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872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9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49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589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48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3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6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50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499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4028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zagadochki.ru/zagadka-kruglenkiy-pushistyy.html" TargetMode="External"/><Relationship Id="rId18" Type="http://schemas.openxmlformats.org/officeDocument/2006/relationships/hyperlink" Target="http://riddle-middle.ru/zagadki/otvety/%C5%E6%E5%E2%E8%EA%E0" TargetMode="External"/><Relationship Id="rId26" Type="http://schemas.openxmlformats.org/officeDocument/2006/relationships/hyperlink" Target="http://img-fotki.yandex.ru/get/6208/114403663.16/0_73759_c83effb_X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oseedujour.r.o.pic.centerblog.net/067d9587.jpg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hyperlink" Target="http://vsemzagadki.narod.ru/zagadki/zagadkipro/zagadki_pro_malinu.html" TargetMode="External"/><Relationship Id="rId17" Type="http://schemas.openxmlformats.org/officeDocument/2006/relationships/hyperlink" Target="http://zagadochki.ru/zagadka-sochnyy-plod-iz-yuzhnyh-stran.html" TargetMode="External"/><Relationship Id="rId25" Type="http://schemas.openxmlformats.org/officeDocument/2006/relationships/hyperlink" Target="http://cuplife.com/thumbs/all_files/2013/03/24/GUaRNlzN.jpg" TargetMode="External"/><Relationship Id="rId33" Type="http://schemas.openxmlformats.org/officeDocument/2006/relationships/hyperlink" Target="http://gifr.ru/data/gifs/3/e/6/3e6dd0476b.gi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vsemzagadki.narod.ru/zagadki/zagadkipro/zagadki_pro_vishnyu.html" TargetMode="External"/><Relationship Id="rId20" Type="http://schemas.openxmlformats.org/officeDocument/2006/relationships/hyperlink" Target="http://geaugaconstitutionalcouncil.org/userfiles/image/ArrowPointingDown.jpg" TargetMode="External"/><Relationship Id="rId29" Type="http://schemas.openxmlformats.org/officeDocument/2006/relationships/hyperlink" Target="http://www.interactivepixel.net/ccAutoSlide/data/1/images/38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gadochki.ru/zagadka-frukt-pohozh-na-nevalyashku.html" TargetMode="External"/><Relationship Id="rId24" Type="http://schemas.openxmlformats.org/officeDocument/2006/relationships/hyperlink" Target="http://eko-frukt.com.ua/images/_catalog/02/40_1.jpg" TargetMode="External"/><Relationship Id="rId32" Type="http://schemas.openxmlformats.org/officeDocument/2006/relationships/hyperlink" Target="http://gifr.ru/data/gifs/3/e/6/3e6dd0476b.gi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zagadochki.ru/zagadka-chto-za-baryshnya-takaya.html" TargetMode="External"/><Relationship Id="rId23" Type="http://schemas.openxmlformats.org/officeDocument/2006/relationships/hyperlink" Target="http://abali.ru/wp-content/uploads/2011/06/grusha-600x521.png" TargetMode="External"/><Relationship Id="rId28" Type="http://schemas.openxmlformats.org/officeDocument/2006/relationships/hyperlink" Target="http://abali.ru/wp-content/uploads/2013/02/vishnya-600x546.jpg" TargetMode="External"/><Relationship Id="rId36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hyperlink" Target="http://2.bp.blogspot.com/-o2jRCtRtKD4/UcL5hWve-GI/AAAAAAAAZm4/OMAQOevlgoQ/s1600/%D0%A0%D0%B0%D0%BC%D0%BA%D0%B0_%D0%9C%D0%B0%D1%88%D0%B0+%D0%B8+%D0%BC%D0%B5%D0%B4%D0%B2%D0%B5%D0%B4%D1%8C_4.png" TargetMode="External"/><Relationship Id="rId31" Type="http://schemas.openxmlformats.org/officeDocument/2006/relationships/hyperlink" Target="http://static.freepik.com/free-photo/whole-grain-of-flowers-psd-layered-material_35-962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kids-country.ru/detskaja-biblioteka/zagadki/zagadki-pro-jabloko-i-jablonyu.html" TargetMode="External"/><Relationship Id="rId22" Type="http://schemas.openxmlformats.org/officeDocument/2006/relationships/hyperlink" Target="http://www.enthuseeducation.net/siteimages/punctuation.jpg" TargetMode="External"/><Relationship Id="rId27" Type="http://schemas.openxmlformats.org/officeDocument/2006/relationships/hyperlink" Target="http://www.msg.org.pl/reklama/jpg_oferta/37060/4.jpg" TargetMode="External"/><Relationship Id="rId30" Type="http://schemas.openxmlformats.org/officeDocument/2006/relationships/hyperlink" Target="http://img0.liveinternet.ru/images/attach/c/2/73/843/73843574_302cb9fb4bde.png" TargetMode="External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6038</CharactersWithSpaces>
  <SharedDoc>false</SharedDoc>
  <HLinks>
    <vt:vector size="120" baseType="variant">
      <vt:variant>
        <vt:i4>4980822</vt:i4>
      </vt:variant>
      <vt:variant>
        <vt:i4>54</vt:i4>
      </vt:variant>
      <vt:variant>
        <vt:i4>0</vt:i4>
      </vt:variant>
      <vt:variant>
        <vt:i4>5</vt:i4>
      </vt:variant>
      <vt:variant>
        <vt:lpwstr>http://pochemuchki.ucoz.com/load/interaktivnye_igry/interaktivnyj_krossvord_sedobnye_griby/17-1-0-96</vt:lpwstr>
      </vt:variant>
      <vt:variant>
        <vt:lpwstr/>
      </vt:variant>
      <vt:variant>
        <vt:i4>65544</vt:i4>
      </vt:variant>
      <vt:variant>
        <vt:i4>51</vt:i4>
      </vt:variant>
      <vt:variant>
        <vt:i4>0</vt:i4>
      </vt:variant>
      <vt:variant>
        <vt:i4>5</vt:i4>
      </vt:variant>
      <vt:variant>
        <vt:lpwstr>http://easyen.ru/load/okruzhajushhij_mir/igry/interaktivnyj_krossvord_sedobnye_griby/330-1-0-7313</vt:lpwstr>
      </vt:variant>
      <vt:variant>
        <vt:lpwstr/>
      </vt:variant>
      <vt:variant>
        <vt:i4>6226000</vt:i4>
      </vt:variant>
      <vt:variant>
        <vt:i4>48</vt:i4>
      </vt:variant>
      <vt:variant>
        <vt:i4>0</vt:i4>
      </vt:variant>
      <vt:variant>
        <vt:i4>5</vt:i4>
      </vt:variant>
      <vt:variant>
        <vt:lpwstr>http://zagadochki.ru/zagadki-pro-podosinovik-s-otvetami.html</vt:lpwstr>
      </vt:variant>
      <vt:variant>
        <vt:lpwstr/>
      </vt:variant>
      <vt:variant>
        <vt:i4>6226000</vt:i4>
      </vt:variant>
      <vt:variant>
        <vt:i4>45</vt:i4>
      </vt:variant>
      <vt:variant>
        <vt:i4>0</vt:i4>
      </vt:variant>
      <vt:variant>
        <vt:i4>5</vt:i4>
      </vt:variant>
      <vt:variant>
        <vt:lpwstr>http://zagadochki.ru/zagadki-pro-podosinovik-s-otvetami.html</vt:lpwstr>
      </vt:variant>
      <vt:variant>
        <vt:lpwstr/>
      </vt:variant>
      <vt:variant>
        <vt:i4>5701711</vt:i4>
      </vt:variant>
      <vt:variant>
        <vt:i4>42</vt:i4>
      </vt:variant>
      <vt:variant>
        <vt:i4>0</vt:i4>
      </vt:variant>
      <vt:variant>
        <vt:i4>5</vt:i4>
      </vt:variant>
      <vt:variant>
        <vt:lpwstr>http://pedsovet.su/load/321-1-0-37530</vt:lpwstr>
      </vt:variant>
      <vt:variant>
        <vt:lpwstr/>
      </vt:variant>
      <vt:variant>
        <vt:i4>5701711</vt:i4>
      </vt:variant>
      <vt:variant>
        <vt:i4>39</vt:i4>
      </vt:variant>
      <vt:variant>
        <vt:i4>0</vt:i4>
      </vt:variant>
      <vt:variant>
        <vt:i4>5</vt:i4>
      </vt:variant>
      <vt:variant>
        <vt:lpwstr>http://pedsovet.su/load/321-1-0-37530</vt:lpwstr>
      </vt:variant>
      <vt:variant>
        <vt:lpwstr/>
      </vt:variant>
      <vt:variant>
        <vt:i4>3539036</vt:i4>
      </vt:variant>
      <vt:variant>
        <vt:i4>36</vt:i4>
      </vt:variant>
      <vt:variant>
        <vt:i4>0</vt:i4>
      </vt:variant>
      <vt:variant>
        <vt:i4>5</vt:i4>
      </vt:variant>
      <vt:variant>
        <vt:lpwstr>http://metod-sunduchok.ucoz.ru/_ld/1/37100950.gif</vt:lpwstr>
      </vt:variant>
      <vt:variant>
        <vt:lpwstr/>
      </vt:variant>
      <vt:variant>
        <vt:i4>3539036</vt:i4>
      </vt:variant>
      <vt:variant>
        <vt:i4>33</vt:i4>
      </vt:variant>
      <vt:variant>
        <vt:i4>0</vt:i4>
      </vt:variant>
      <vt:variant>
        <vt:i4>5</vt:i4>
      </vt:variant>
      <vt:variant>
        <vt:lpwstr>http://metod-sunduchok.ucoz.ru/_ld/1/37100950.gif</vt:lpwstr>
      </vt:variant>
      <vt:variant>
        <vt:lpwstr/>
      </vt:variant>
      <vt:variant>
        <vt:i4>4456449</vt:i4>
      </vt:variant>
      <vt:variant>
        <vt:i4>30</vt:i4>
      </vt:variant>
      <vt:variant>
        <vt:i4>0</vt:i4>
      </vt:variant>
      <vt:variant>
        <vt:i4>5</vt:i4>
      </vt:variant>
      <vt:variant>
        <vt:lpwstr>http://s019.radikal.ru/i622/1206/0a/ce7483021053.jpg</vt:lpwstr>
      </vt:variant>
      <vt:variant>
        <vt:lpwstr/>
      </vt:variant>
      <vt:variant>
        <vt:i4>4456449</vt:i4>
      </vt:variant>
      <vt:variant>
        <vt:i4>27</vt:i4>
      </vt:variant>
      <vt:variant>
        <vt:i4>0</vt:i4>
      </vt:variant>
      <vt:variant>
        <vt:i4>5</vt:i4>
      </vt:variant>
      <vt:variant>
        <vt:lpwstr>http://s019.radikal.ru/i622/1206/0a/ce7483021053.jpg</vt:lpwstr>
      </vt:variant>
      <vt:variant>
        <vt:lpwstr/>
      </vt:variant>
      <vt:variant>
        <vt:i4>1048654</vt:i4>
      </vt:variant>
      <vt:variant>
        <vt:i4>24</vt:i4>
      </vt:variant>
      <vt:variant>
        <vt:i4>0</vt:i4>
      </vt:variant>
      <vt:variant>
        <vt:i4>5</vt:i4>
      </vt:variant>
      <vt:variant>
        <vt:lpwstr>http://vitaest-s.ru/wp-content/uploads/2012/07/Lozhnyie-gribyi12.jpg</vt:lpwstr>
      </vt:variant>
      <vt:variant>
        <vt:lpwstr/>
      </vt:variant>
      <vt:variant>
        <vt:i4>1048654</vt:i4>
      </vt:variant>
      <vt:variant>
        <vt:i4>21</vt:i4>
      </vt:variant>
      <vt:variant>
        <vt:i4>0</vt:i4>
      </vt:variant>
      <vt:variant>
        <vt:i4>5</vt:i4>
      </vt:variant>
      <vt:variant>
        <vt:lpwstr>http://vitaest-s.ru/wp-content/uploads/2012/07/Lozhnyie-gribyi12.jpg</vt:lpwstr>
      </vt:variant>
      <vt:variant>
        <vt:lpwstr/>
      </vt:variant>
      <vt:variant>
        <vt:i4>6553678</vt:i4>
      </vt:variant>
      <vt:variant>
        <vt:i4>18</vt:i4>
      </vt:variant>
      <vt:variant>
        <vt:i4>0</vt:i4>
      </vt:variant>
      <vt:variant>
        <vt:i4>5</vt:i4>
      </vt:variant>
      <vt:variant>
        <vt:lpwstr>http://www.interfotki.ru/content/photo/13/86/138616/xuzcai_cont.jpg</vt:lpwstr>
      </vt:variant>
      <vt:variant>
        <vt:lpwstr/>
      </vt:variant>
      <vt:variant>
        <vt:i4>6553678</vt:i4>
      </vt:variant>
      <vt:variant>
        <vt:i4>15</vt:i4>
      </vt:variant>
      <vt:variant>
        <vt:i4>0</vt:i4>
      </vt:variant>
      <vt:variant>
        <vt:i4>5</vt:i4>
      </vt:variant>
      <vt:variant>
        <vt:lpwstr>http://www.interfotki.ru/content/photo/13/86/138616/xuzcai_cont.jpg</vt:lpwstr>
      </vt:variant>
      <vt:variant>
        <vt:lpwstr/>
      </vt:variant>
      <vt:variant>
        <vt:i4>1507415</vt:i4>
      </vt:variant>
      <vt:variant>
        <vt:i4>12</vt:i4>
      </vt:variant>
      <vt:variant>
        <vt:i4>0</vt:i4>
      </vt:variant>
      <vt:variant>
        <vt:i4>5</vt:i4>
      </vt:variant>
      <vt:variant>
        <vt:lpwstr>http://www.stihi.ru/pics/2012/11/18/4325.jpg</vt:lpwstr>
      </vt:variant>
      <vt:variant>
        <vt:lpwstr/>
      </vt:variant>
      <vt:variant>
        <vt:i4>1507415</vt:i4>
      </vt:variant>
      <vt:variant>
        <vt:i4>9</vt:i4>
      </vt:variant>
      <vt:variant>
        <vt:i4>0</vt:i4>
      </vt:variant>
      <vt:variant>
        <vt:i4>5</vt:i4>
      </vt:variant>
      <vt:variant>
        <vt:lpwstr>http://www.stihi.ru/pics/2012/11/18/4325.jpg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7798893</vt:i4>
      </vt:variant>
      <vt:variant>
        <vt:i4>3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7798893</vt:i4>
      </vt:variant>
      <vt:variant>
        <vt:i4>0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Таня</cp:lastModifiedBy>
  <cp:revision>6</cp:revision>
  <dcterms:created xsi:type="dcterms:W3CDTF">2015-01-07T11:39:00Z</dcterms:created>
  <dcterms:modified xsi:type="dcterms:W3CDTF">2015-01-08T06:09:00Z</dcterms:modified>
</cp:coreProperties>
</file>